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89" w:rsidRPr="0079624E" w:rsidRDefault="00C70589" w:rsidP="00C70589">
      <w:pPr>
        <w:tabs>
          <w:tab w:val="left" w:pos="2520"/>
        </w:tabs>
        <w:jc w:val="center"/>
        <w:rPr>
          <w:b/>
          <w:sz w:val="24"/>
          <w:szCs w:val="24"/>
        </w:rPr>
      </w:pPr>
      <w:r w:rsidRPr="0079624E">
        <w:rPr>
          <w:b/>
          <w:sz w:val="24"/>
          <w:szCs w:val="24"/>
        </w:rPr>
        <w:t>Акт об исполнении обязательств по договору.</w:t>
      </w:r>
    </w:p>
    <w:p w:rsidR="00C70589" w:rsidRPr="0079624E" w:rsidRDefault="00C70589" w:rsidP="00C70589">
      <w:pPr>
        <w:tabs>
          <w:tab w:val="left" w:pos="2520"/>
        </w:tabs>
        <w:rPr>
          <w:b/>
          <w:sz w:val="24"/>
          <w:szCs w:val="24"/>
        </w:rPr>
      </w:pPr>
    </w:p>
    <w:p w:rsidR="00C70589" w:rsidRPr="0079624E" w:rsidRDefault="00C70589" w:rsidP="00C70589">
      <w:pPr>
        <w:tabs>
          <w:tab w:val="left" w:pos="2520"/>
        </w:tabs>
        <w:rPr>
          <w:sz w:val="24"/>
          <w:szCs w:val="24"/>
        </w:rPr>
      </w:pPr>
      <w:r w:rsidRPr="0079624E">
        <w:rPr>
          <w:sz w:val="24"/>
          <w:szCs w:val="24"/>
        </w:rPr>
        <w:t>г.</w:t>
      </w:r>
      <w:r w:rsidR="00596600" w:rsidRPr="0079624E">
        <w:rPr>
          <w:sz w:val="24"/>
          <w:szCs w:val="24"/>
        </w:rPr>
        <w:t xml:space="preserve"> Салехард</w:t>
      </w:r>
      <w:r w:rsidR="00596600" w:rsidRPr="0079624E">
        <w:rPr>
          <w:sz w:val="24"/>
          <w:szCs w:val="24"/>
        </w:rPr>
        <w:tab/>
      </w:r>
      <w:r w:rsidR="00596600" w:rsidRPr="0079624E">
        <w:rPr>
          <w:sz w:val="24"/>
          <w:szCs w:val="24"/>
        </w:rPr>
        <w:tab/>
      </w:r>
      <w:r w:rsidR="00596600" w:rsidRPr="0079624E">
        <w:rPr>
          <w:sz w:val="24"/>
          <w:szCs w:val="24"/>
        </w:rPr>
        <w:tab/>
      </w:r>
      <w:r w:rsidRPr="0079624E">
        <w:rPr>
          <w:sz w:val="24"/>
          <w:szCs w:val="24"/>
        </w:rPr>
        <w:t xml:space="preserve">                                                             </w:t>
      </w:r>
      <w:r w:rsidR="0079624E">
        <w:rPr>
          <w:sz w:val="24"/>
          <w:szCs w:val="24"/>
        </w:rPr>
        <w:t xml:space="preserve">     </w:t>
      </w:r>
      <w:r w:rsidR="004B7E2E">
        <w:rPr>
          <w:sz w:val="24"/>
          <w:szCs w:val="24"/>
        </w:rPr>
        <w:t xml:space="preserve">   </w:t>
      </w:r>
      <w:r w:rsidR="000F68ED">
        <w:rPr>
          <w:sz w:val="24"/>
          <w:szCs w:val="24"/>
        </w:rPr>
        <w:t xml:space="preserve">  </w:t>
      </w:r>
      <w:r w:rsidR="0079624E" w:rsidRPr="0079624E">
        <w:rPr>
          <w:sz w:val="24"/>
          <w:szCs w:val="24"/>
        </w:rPr>
        <w:t xml:space="preserve"> </w:t>
      </w:r>
      <w:r w:rsidRPr="0079624E">
        <w:rPr>
          <w:sz w:val="24"/>
          <w:szCs w:val="24"/>
        </w:rPr>
        <w:t>«</w:t>
      </w:r>
      <w:r w:rsidR="00937357">
        <w:rPr>
          <w:sz w:val="24"/>
          <w:szCs w:val="24"/>
        </w:rPr>
        <w:t>___</w:t>
      </w:r>
      <w:r w:rsidRPr="0079624E">
        <w:rPr>
          <w:sz w:val="24"/>
          <w:szCs w:val="24"/>
        </w:rPr>
        <w:t>»</w:t>
      </w:r>
      <w:r w:rsidR="004B7E2E">
        <w:rPr>
          <w:sz w:val="24"/>
          <w:szCs w:val="24"/>
        </w:rPr>
        <w:t xml:space="preserve"> </w:t>
      </w:r>
      <w:r w:rsidR="00C34110">
        <w:rPr>
          <w:sz w:val="24"/>
          <w:szCs w:val="24"/>
        </w:rPr>
        <w:t>апреля</w:t>
      </w:r>
      <w:r w:rsidR="007C2E53" w:rsidRPr="0079624E">
        <w:rPr>
          <w:sz w:val="24"/>
          <w:szCs w:val="24"/>
        </w:rPr>
        <w:t xml:space="preserve"> </w:t>
      </w:r>
      <w:r w:rsidRPr="0079624E">
        <w:rPr>
          <w:sz w:val="24"/>
          <w:szCs w:val="24"/>
        </w:rPr>
        <w:t>20</w:t>
      </w:r>
      <w:r w:rsidR="000129A1">
        <w:rPr>
          <w:sz w:val="24"/>
          <w:szCs w:val="24"/>
        </w:rPr>
        <w:t>2</w:t>
      </w:r>
      <w:r w:rsidR="00095F1E">
        <w:rPr>
          <w:sz w:val="24"/>
          <w:szCs w:val="24"/>
        </w:rPr>
        <w:t>2</w:t>
      </w:r>
      <w:r w:rsidRPr="0079624E">
        <w:rPr>
          <w:sz w:val="24"/>
          <w:szCs w:val="24"/>
        </w:rPr>
        <w:t xml:space="preserve"> г.</w:t>
      </w:r>
    </w:p>
    <w:p w:rsidR="00C70589" w:rsidRPr="0079624E" w:rsidRDefault="00C70589" w:rsidP="00C70589">
      <w:pPr>
        <w:tabs>
          <w:tab w:val="left" w:pos="2520"/>
        </w:tabs>
        <w:rPr>
          <w:sz w:val="24"/>
          <w:szCs w:val="24"/>
        </w:rPr>
      </w:pPr>
    </w:p>
    <w:p w:rsidR="006F2CA9" w:rsidRPr="00692FFB" w:rsidRDefault="000F68ED" w:rsidP="000F68ED">
      <w:pPr>
        <w:ind w:firstLine="567"/>
        <w:jc w:val="both"/>
        <w:rPr>
          <w:sz w:val="24"/>
          <w:szCs w:val="24"/>
        </w:rPr>
      </w:pPr>
      <w:r w:rsidRPr="00692FFB">
        <w:rPr>
          <w:b/>
          <w:sz w:val="24"/>
          <w:szCs w:val="24"/>
        </w:rPr>
        <w:t>Акционерное общество «Салехардэнерго»,</w:t>
      </w:r>
      <w:r w:rsidRPr="00692FFB">
        <w:rPr>
          <w:sz w:val="24"/>
          <w:szCs w:val="24"/>
        </w:rPr>
        <w:t xml:space="preserve"> в лице заместителя генерального директора по </w:t>
      </w:r>
      <w:r w:rsidR="00807531" w:rsidRPr="00692FFB">
        <w:rPr>
          <w:sz w:val="24"/>
          <w:szCs w:val="24"/>
        </w:rPr>
        <w:t>стратегическому развитию и безопасности Некрасова Евгения Николаевича</w:t>
      </w:r>
      <w:r w:rsidRPr="00692FFB">
        <w:rPr>
          <w:sz w:val="24"/>
          <w:szCs w:val="24"/>
        </w:rPr>
        <w:t xml:space="preserve">, именуемое в дальнейшем «Заказчик», с одной  стороны, и </w:t>
      </w:r>
    </w:p>
    <w:p w:rsidR="002A7EED" w:rsidRPr="00C34110" w:rsidRDefault="00C34110" w:rsidP="00A647FE">
      <w:pPr>
        <w:ind w:firstLine="567"/>
        <w:jc w:val="both"/>
        <w:rPr>
          <w:sz w:val="24"/>
          <w:szCs w:val="24"/>
        </w:rPr>
      </w:pPr>
      <w:proofErr w:type="gramStart"/>
      <w:r w:rsidRPr="00C34110">
        <w:rPr>
          <w:rFonts w:ascii="Liberation Serif" w:hAnsi="Liberation Serif"/>
          <w:b/>
          <w:sz w:val="24"/>
          <w:szCs w:val="24"/>
        </w:rPr>
        <w:t>Государственное бюджетное учреждение здравоохранения «</w:t>
      </w:r>
      <w:proofErr w:type="spellStart"/>
      <w:r w:rsidRPr="00C34110">
        <w:rPr>
          <w:rFonts w:ascii="Liberation Serif" w:hAnsi="Liberation Serif"/>
          <w:b/>
          <w:sz w:val="24"/>
          <w:szCs w:val="24"/>
        </w:rPr>
        <w:t>Салехардская</w:t>
      </w:r>
      <w:proofErr w:type="spellEnd"/>
      <w:r w:rsidRPr="00C34110">
        <w:rPr>
          <w:rFonts w:ascii="Liberation Serif" w:hAnsi="Liberation Serif"/>
          <w:b/>
          <w:sz w:val="24"/>
          <w:szCs w:val="24"/>
        </w:rPr>
        <w:t xml:space="preserve"> окружная клиническая больница»</w:t>
      </w:r>
      <w:r w:rsidRPr="00C34110">
        <w:rPr>
          <w:rFonts w:ascii="Liberation Serif" w:hAnsi="Liberation Serif"/>
          <w:sz w:val="24"/>
          <w:szCs w:val="24"/>
        </w:rPr>
        <w:t xml:space="preserve">, </w:t>
      </w:r>
      <w:r w:rsidR="004B7E2E" w:rsidRPr="00C34110">
        <w:rPr>
          <w:sz w:val="24"/>
          <w:szCs w:val="24"/>
        </w:rPr>
        <w:t xml:space="preserve">именуемое далее «Поставщик», </w:t>
      </w:r>
      <w:r w:rsidR="00807531" w:rsidRPr="00C34110">
        <w:rPr>
          <w:color w:val="000000"/>
          <w:sz w:val="24"/>
          <w:szCs w:val="24"/>
        </w:rPr>
        <w:t xml:space="preserve">в лице </w:t>
      </w:r>
      <w:r w:rsidRPr="00C34110">
        <w:rPr>
          <w:rFonts w:ascii="Liberation Serif" w:hAnsi="Liberation Serif"/>
          <w:sz w:val="24"/>
          <w:szCs w:val="24"/>
        </w:rPr>
        <w:t>врача-директора ТЦМК Лукинова Андрея Витальевича</w:t>
      </w:r>
      <w:r w:rsidR="00181C14" w:rsidRPr="00C34110">
        <w:rPr>
          <w:sz w:val="24"/>
          <w:szCs w:val="24"/>
        </w:rPr>
        <w:t xml:space="preserve">, действующего на основании </w:t>
      </w:r>
      <w:r w:rsidRPr="00C34110">
        <w:rPr>
          <w:rFonts w:ascii="Liberation Serif" w:hAnsi="Liberation Serif"/>
          <w:sz w:val="24"/>
          <w:szCs w:val="24"/>
        </w:rPr>
        <w:t>приказа № 524-Л/С от 11.06.2019г. (лицензия ЛО-89-01-001256 от 04 февраля 2020 года)</w:t>
      </w:r>
      <w:r w:rsidR="000F68ED" w:rsidRPr="00C34110">
        <w:rPr>
          <w:sz w:val="24"/>
          <w:szCs w:val="24"/>
        </w:rPr>
        <w:t>, с другой стороны, совместно именуемые СТОРОНЫ,</w:t>
      </w:r>
      <w:r w:rsidR="007C2E53" w:rsidRPr="00C34110">
        <w:rPr>
          <w:sz w:val="24"/>
          <w:szCs w:val="24"/>
        </w:rPr>
        <w:t xml:space="preserve"> составили и подписали настоящий Акт об исполнении Сторонами своих обязательств по Договору № </w:t>
      </w:r>
      <w:r w:rsidRPr="00C34110">
        <w:rPr>
          <w:sz w:val="24"/>
          <w:szCs w:val="24"/>
        </w:rPr>
        <w:t>54</w:t>
      </w:r>
      <w:r w:rsidR="00807531" w:rsidRPr="00C34110">
        <w:rPr>
          <w:sz w:val="24"/>
          <w:szCs w:val="24"/>
        </w:rPr>
        <w:t>/</w:t>
      </w:r>
      <w:r w:rsidRPr="00C34110">
        <w:rPr>
          <w:sz w:val="24"/>
          <w:szCs w:val="24"/>
        </w:rPr>
        <w:t>20</w:t>
      </w:r>
      <w:r w:rsidR="00065F38" w:rsidRPr="00C34110">
        <w:rPr>
          <w:sz w:val="24"/>
          <w:szCs w:val="24"/>
        </w:rPr>
        <w:t>-</w:t>
      </w:r>
      <w:r w:rsidRPr="00C34110">
        <w:rPr>
          <w:sz w:val="24"/>
          <w:szCs w:val="24"/>
        </w:rPr>
        <w:t>ЕИ</w:t>
      </w:r>
      <w:r w:rsidR="00A1473E" w:rsidRPr="00C34110">
        <w:rPr>
          <w:sz w:val="24"/>
          <w:szCs w:val="24"/>
        </w:rPr>
        <w:t xml:space="preserve"> </w:t>
      </w:r>
      <w:r w:rsidR="00065F38" w:rsidRPr="00C34110">
        <w:rPr>
          <w:sz w:val="24"/>
          <w:szCs w:val="24"/>
        </w:rPr>
        <w:t xml:space="preserve">от </w:t>
      </w:r>
      <w:r w:rsidRPr="00C34110">
        <w:rPr>
          <w:sz w:val="24"/>
          <w:szCs w:val="24"/>
        </w:rPr>
        <w:t>03</w:t>
      </w:r>
      <w:r w:rsidR="00A1473E" w:rsidRPr="00C34110">
        <w:rPr>
          <w:sz w:val="24"/>
          <w:szCs w:val="24"/>
        </w:rPr>
        <w:t xml:space="preserve"> </w:t>
      </w:r>
      <w:r w:rsidRPr="00C34110">
        <w:rPr>
          <w:sz w:val="24"/>
          <w:szCs w:val="24"/>
        </w:rPr>
        <w:t>ноября</w:t>
      </w:r>
      <w:r w:rsidR="00A1473E" w:rsidRPr="00C34110">
        <w:rPr>
          <w:sz w:val="24"/>
          <w:szCs w:val="24"/>
        </w:rPr>
        <w:t xml:space="preserve"> </w:t>
      </w:r>
      <w:r w:rsidR="000129A1" w:rsidRPr="00C34110">
        <w:rPr>
          <w:sz w:val="24"/>
          <w:szCs w:val="24"/>
        </w:rPr>
        <w:t>202</w:t>
      </w:r>
      <w:r w:rsidRPr="00C34110">
        <w:rPr>
          <w:sz w:val="24"/>
          <w:szCs w:val="24"/>
        </w:rPr>
        <w:t>0</w:t>
      </w:r>
      <w:r w:rsidR="00065F38" w:rsidRPr="00C34110">
        <w:rPr>
          <w:sz w:val="24"/>
          <w:szCs w:val="24"/>
        </w:rPr>
        <w:t xml:space="preserve">г. </w:t>
      </w:r>
      <w:r w:rsidR="00BF4705" w:rsidRPr="00C34110">
        <w:rPr>
          <w:sz w:val="24"/>
          <w:szCs w:val="24"/>
        </w:rPr>
        <w:t>на</w:t>
      </w:r>
      <w:r w:rsidR="00BA46F1" w:rsidRPr="00C34110">
        <w:rPr>
          <w:sz w:val="24"/>
          <w:szCs w:val="24"/>
        </w:rPr>
        <w:t xml:space="preserve"> </w:t>
      </w:r>
      <w:r w:rsidRPr="00C34110">
        <w:rPr>
          <w:rFonts w:ascii="Liberation Serif" w:hAnsi="Liberation Serif"/>
          <w:bCs/>
          <w:spacing w:val="-3"/>
          <w:sz w:val="24"/>
          <w:szCs w:val="24"/>
        </w:rPr>
        <w:t>оказание</w:t>
      </w:r>
      <w:proofErr w:type="gramEnd"/>
      <w:r w:rsidRPr="00C34110">
        <w:rPr>
          <w:rFonts w:ascii="Liberation Serif" w:hAnsi="Liberation Serif"/>
          <w:bCs/>
          <w:spacing w:val="-3"/>
          <w:sz w:val="24"/>
          <w:szCs w:val="24"/>
        </w:rPr>
        <w:t xml:space="preserve"> медицинских услуг по лабораторным исследованиям</w:t>
      </w:r>
      <w:r w:rsidR="00807531" w:rsidRPr="00C34110">
        <w:rPr>
          <w:sz w:val="24"/>
          <w:szCs w:val="24"/>
        </w:rPr>
        <w:t>.</w:t>
      </w:r>
    </w:p>
    <w:p w:rsidR="00807531" w:rsidRPr="0079624E" w:rsidRDefault="00807531" w:rsidP="00A647FE">
      <w:pPr>
        <w:ind w:firstLine="567"/>
        <w:jc w:val="both"/>
        <w:rPr>
          <w:sz w:val="24"/>
          <w:szCs w:val="24"/>
        </w:rPr>
      </w:pPr>
    </w:p>
    <w:tbl>
      <w:tblPr>
        <w:tblW w:w="107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276"/>
        <w:gridCol w:w="851"/>
        <w:gridCol w:w="566"/>
        <w:gridCol w:w="1417"/>
        <w:gridCol w:w="568"/>
        <w:gridCol w:w="1275"/>
        <w:gridCol w:w="710"/>
        <w:gridCol w:w="567"/>
        <w:gridCol w:w="1417"/>
        <w:gridCol w:w="284"/>
        <w:gridCol w:w="1276"/>
      </w:tblGrid>
      <w:tr w:rsidR="00C70589" w:rsidRPr="0079624E" w:rsidTr="009B60D9">
        <w:trPr>
          <w:trHeight w:val="168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№</w:t>
            </w:r>
          </w:p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 xml:space="preserve"> </w:t>
            </w:r>
            <w:proofErr w:type="spellStart"/>
            <w:proofErr w:type="gramStart"/>
            <w:r w:rsidRPr="0079624E">
              <w:t>п</w:t>
            </w:r>
            <w:proofErr w:type="spellEnd"/>
            <w:proofErr w:type="gramEnd"/>
            <w:r w:rsidRPr="0079624E">
              <w:t>/</w:t>
            </w:r>
            <w:proofErr w:type="spellStart"/>
            <w:r w:rsidRPr="0079624E"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Наименование документа о приемке товаров, работ, услуг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Реквизиты отгрузочного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Количество поставленного товара/объем выполненных работ (оказанных услуг)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Ед.</w:t>
            </w:r>
          </w:p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Наименование платежного документа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Реквизиты платежного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Сумма оплаты с указанием валюты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Курс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Сумма оплаты в рублях</w:t>
            </w:r>
          </w:p>
        </w:tc>
      </w:tr>
      <w:tr w:rsidR="00C70589" w:rsidRPr="0079624E" w:rsidTr="009B60D9">
        <w:trPr>
          <w:trHeight w:val="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589" w:rsidRPr="0079624E" w:rsidRDefault="00C70589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589" w:rsidRPr="0079624E" w:rsidRDefault="00C70589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Дата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№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589" w:rsidRPr="0079624E" w:rsidRDefault="00C70589">
            <w:pPr>
              <w:suppressAutoHyphens w:val="0"/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589" w:rsidRPr="0079624E" w:rsidRDefault="00C70589">
            <w:pPr>
              <w:suppressAutoHyphens w:val="0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589" w:rsidRPr="0079624E" w:rsidRDefault="00C70589">
            <w:pPr>
              <w:suppressAutoHyphens w:val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89" w:rsidRPr="0079624E" w:rsidRDefault="00C70589">
            <w:pPr>
              <w:tabs>
                <w:tab w:val="left" w:pos="2520"/>
              </w:tabs>
            </w:pPr>
            <w:r w:rsidRPr="0079624E"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89" w:rsidRPr="0079624E" w:rsidRDefault="00C70589">
            <w:pPr>
              <w:tabs>
                <w:tab w:val="left" w:pos="2520"/>
              </w:tabs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589" w:rsidRPr="0079624E" w:rsidRDefault="00C70589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589" w:rsidRPr="0079624E" w:rsidRDefault="00C70589">
            <w:pPr>
              <w:suppressAutoHyphens w:val="0"/>
            </w:pPr>
          </w:p>
        </w:tc>
      </w:tr>
      <w:tr w:rsidR="00490128" w:rsidRPr="0079624E" w:rsidTr="009B60D9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490128" w:rsidP="000F68ED">
            <w:pPr>
              <w:tabs>
                <w:tab w:val="left" w:pos="2520"/>
              </w:tabs>
              <w:jc w:val="center"/>
            </w:pPr>
            <w:r w:rsidRPr="004B7E2E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C34110" w:rsidP="00C34110">
            <w:pPr>
              <w:tabs>
                <w:tab w:val="left" w:pos="2520"/>
              </w:tabs>
              <w:jc w:val="center"/>
            </w:pPr>
            <w:r w:rsidRPr="00C34110">
              <w:t xml:space="preserve">Акт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C34110" w:rsidP="00135BA8">
            <w:pPr>
              <w:tabs>
                <w:tab w:val="left" w:pos="2520"/>
              </w:tabs>
              <w:jc w:val="center"/>
            </w:pPr>
            <w:r w:rsidRPr="00C34110">
              <w:t>№563 от 23.12.21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490128" w:rsidP="000F68ED">
            <w:pPr>
              <w:tabs>
                <w:tab w:val="left" w:pos="2520"/>
              </w:tabs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490128" w:rsidP="000F68ED">
            <w:pPr>
              <w:tabs>
                <w:tab w:val="left" w:pos="252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490128" w:rsidP="00807531">
            <w:pPr>
              <w:tabs>
                <w:tab w:val="left" w:pos="2520"/>
              </w:tabs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490128" w:rsidP="00807531">
            <w:pPr>
              <w:tabs>
                <w:tab w:val="left" w:pos="2520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C34110" w:rsidP="00807531">
            <w:pPr>
              <w:jc w:val="center"/>
            </w:pPr>
            <w:r w:rsidRPr="00C34110">
              <w:t>370 925,00 (</w:t>
            </w:r>
            <w:proofErr w:type="spellStart"/>
            <w:r w:rsidRPr="00C34110">
              <w:t>руб</w:t>
            </w:r>
            <w:proofErr w:type="spellEnd"/>
            <w:r w:rsidRPr="00C34110"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490128" w:rsidP="00807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C34110" w:rsidP="00807531">
            <w:pPr>
              <w:jc w:val="center"/>
            </w:pPr>
            <w:r w:rsidRPr="00C34110">
              <w:t>370 925,00</w:t>
            </w:r>
          </w:p>
        </w:tc>
      </w:tr>
      <w:tr w:rsidR="00490128" w:rsidRPr="0079624E" w:rsidTr="009B60D9">
        <w:trPr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490128" w:rsidP="000F68ED">
            <w:pPr>
              <w:tabs>
                <w:tab w:val="left" w:pos="2520"/>
              </w:tabs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490128" w:rsidP="00807531">
            <w:pPr>
              <w:tabs>
                <w:tab w:val="left" w:pos="2520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490128" w:rsidP="00807531">
            <w:pPr>
              <w:tabs>
                <w:tab w:val="left" w:pos="2520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490128" w:rsidP="000F68ED">
            <w:pPr>
              <w:tabs>
                <w:tab w:val="left" w:pos="2520"/>
              </w:tabs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490128" w:rsidP="000F68ED">
            <w:pPr>
              <w:tabs>
                <w:tab w:val="left" w:pos="252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C34110" w:rsidP="00C34110">
            <w:pPr>
              <w:tabs>
                <w:tab w:val="left" w:pos="2520"/>
              </w:tabs>
              <w:jc w:val="center"/>
            </w:pPr>
            <w:r w:rsidRPr="00C34110">
              <w:t xml:space="preserve">Платежное поручение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C34110" w:rsidP="00807531">
            <w:pPr>
              <w:tabs>
                <w:tab w:val="left" w:pos="2520"/>
              </w:tabs>
              <w:jc w:val="center"/>
            </w:pPr>
            <w:r w:rsidRPr="00C34110">
              <w:t>№2247969 от 30.12.21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C34110" w:rsidP="00807531">
            <w:pPr>
              <w:jc w:val="center"/>
            </w:pPr>
            <w:r w:rsidRPr="00C34110">
              <w:t>370 925,00</w:t>
            </w:r>
            <w:r w:rsidRPr="00BA3E97">
              <w:t xml:space="preserve"> </w:t>
            </w:r>
            <w:r w:rsidR="00BA3E97" w:rsidRPr="00BA3E97">
              <w:t>(</w:t>
            </w:r>
            <w:proofErr w:type="spellStart"/>
            <w:r w:rsidR="00BA3E97" w:rsidRPr="00BA3E97">
              <w:t>руб</w:t>
            </w:r>
            <w:proofErr w:type="spellEnd"/>
            <w:r w:rsidR="00BA3E97" w:rsidRPr="00BA3E97"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490128" w:rsidP="00807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128" w:rsidRPr="004B7E2E" w:rsidRDefault="00C34110" w:rsidP="00807531">
            <w:pPr>
              <w:jc w:val="center"/>
            </w:pPr>
            <w:r w:rsidRPr="00C34110">
              <w:t>370 925,00</w:t>
            </w:r>
          </w:p>
        </w:tc>
      </w:tr>
      <w:tr w:rsidR="00490128" w:rsidRPr="0079624E" w:rsidTr="009B60D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28" w:rsidRPr="004B7E2E" w:rsidRDefault="00490128" w:rsidP="000F68ED">
            <w:pPr>
              <w:tabs>
                <w:tab w:val="left" w:pos="252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28" w:rsidRPr="004B7E2E" w:rsidRDefault="00490128" w:rsidP="000F68ED">
            <w:pPr>
              <w:tabs>
                <w:tab w:val="left" w:pos="2520"/>
              </w:tabs>
              <w:jc w:val="center"/>
            </w:pPr>
            <w:r w:rsidRPr="004B7E2E"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28" w:rsidRPr="004B7E2E" w:rsidRDefault="00490128" w:rsidP="000F68ED">
            <w:pPr>
              <w:tabs>
                <w:tab w:val="left" w:pos="2520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28" w:rsidRPr="004B7E2E" w:rsidRDefault="00490128" w:rsidP="000F68ED">
            <w:pPr>
              <w:tabs>
                <w:tab w:val="left" w:pos="2520"/>
              </w:tabs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28" w:rsidRPr="004B7E2E" w:rsidRDefault="00490128" w:rsidP="000F68ED">
            <w:pPr>
              <w:tabs>
                <w:tab w:val="left" w:pos="252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28" w:rsidRPr="004B7E2E" w:rsidRDefault="00490128" w:rsidP="000F68ED">
            <w:pPr>
              <w:tabs>
                <w:tab w:val="left" w:pos="2520"/>
              </w:tabs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28" w:rsidRPr="004B7E2E" w:rsidRDefault="00490128" w:rsidP="000F68ED">
            <w:pPr>
              <w:tabs>
                <w:tab w:val="left" w:pos="2520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28" w:rsidRPr="004B7E2E" w:rsidRDefault="00490128" w:rsidP="000F68E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28" w:rsidRPr="004B7E2E" w:rsidRDefault="00490128" w:rsidP="000F68ED">
            <w:pPr>
              <w:tabs>
                <w:tab w:val="left" w:pos="252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28" w:rsidRPr="00BA3E97" w:rsidRDefault="00C34110" w:rsidP="000F68ED">
            <w:pPr>
              <w:jc w:val="center"/>
            </w:pPr>
            <w:r w:rsidRPr="00C34110">
              <w:t>370 925,00</w:t>
            </w:r>
          </w:p>
        </w:tc>
      </w:tr>
    </w:tbl>
    <w:p w:rsidR="00C70589" w:rsidRPr="0079624E" w:rsidRDefault="00C70589" w:rsidP="00C70589">
      <w:pPr>
        <w:tabs>
          <w:tab w:val="left" w:pos="2520"/>
        </w:tabs>
        <w:rPr>
          <w:sz w:val="24"/>
          <w:szCs w:val="24"/>
        </w:rPr>
      </w:pPr>
    </w:p>
    <w:p w:rsidR="00C70589" w:rsidRPr="0079624E" w:rsidRDefault="00C70589" w:rsidP="00C70589">
      <w:pPr>
        <w:rPr>
          <w:sz w:val="24"/>
          <w:szCs w:val="24"/>
        </w:rPr>
      </w:pPr>
    </w:p>
    <w:p w:rsidR="00C70589" w:rsidRPr="0079624E" w:rsidRDefault="00C70589" w:rsidP="00C70589">
      <w:pPr>
        <w:rPr>
          <w:sz w:val="24"/>
          <w:szCs w:val="24"/>
        </w:rPr>
      </w:pPr>
    </w:p>
    <w:tbl>
      <w:tblPr>
        <w:tblW w:w="10545" w:type="dxa"/>
        <w:tblInd w:w="108" w:type="dxa"/>
        <w:tblLook w:val="01E0"/>
      </w:tblPr>
      <w:tblGrid>
        <w:gridCol w:w="5529"/>
        <w:gridCol w:w="5016"/>
      </w:tblGrid>
      <w:tr w:rsidR="00BA46F1" w:rsidRPr="0079624E" w:rsidTr="009B60D9">
        <w:tc>
          <w:tcPr>
            <w:tcW w:w="5529" w:type="dxa"/>
          </w:tcPr>
          <w:p w:rsidR="00BA46F1" w:rsidRPr="004B7E2E" w:rsidRDefault="00883E66" w:rsidP="000F68ED">
            <w:pPr>
              <w:suppressAutoHyphens w:val="0"/>
              <w:rPr>
                <w:sz w:val="24"/>
                <w:szCs w:val="24"/>
              </w:rPr>
            </w:pPr>
            <w:r w:rsidRPr="004B7E2E">
              <w:rPr>
                <w:sz w:val="24"/>
                <w:szCs w:val="24"/>
              </w:rPr>
              <w:t>«ПО</w:t>
            </w:r>
            <w:r w:rsidR="000F68ED" w:rsidRPr="004B7E2E">
              <w:rPr>
                <w:sz w:val="24"/>
                <w:szCs w:val="24"/>
              </w:rPr>
              <w:t>СТАВЩИК</w:t>
            </w:r>
            <w:r w:rsidR="00BA46F1" w:rsidRPr="004B7E2E">
              <w:rPr>
                <w:sz w:val="24"/>
                <w:szCs w:val="24"/>
              </w:rPr>
              <w:t>»</w:t>
            </w:r>
          </w:p>
        </w:tc>
        <w:tc>
          <w:tcPr>
            <w:tcW w:w="5016" w:type="dxa"/>
          </w:tcPr>
          <w:p w:rsidR="00BA46F1" w:rsidRPr="0079624E" w:rsidRDefault="00C40181" w:rsidP="00BA46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«ЗАКАЗЧИК</w:t>
            </w:r>
            <w:r w:rsidR="00BA46F1" w:rsidRPr="0079624E">
              <w:rPr>
                <w:sz w:val="24"/>
                <w:szCs w:val="24"/>
              </w:rPr>
              <w:t>»</w:t>
            </w:r>
          </w:p>
        </w:tc>
      </w:tr>
      <w:tr w:rsidR="00C40181" w:rsidRPr="0079624E" w:rsidTr="009B60D9">
        <w:tc>
          <w:tcPr>
            <w:tcW w:w="5529" w:type="dxa"/>
          </w:tcPr>
          <w:p w:rsidR="004B7E2E" w:rsidRPr="004B7E2E" w:rsidRDefault="00C34110" w:rsidP="004B7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Врач-директор</w:t>
            </w:r>
          </w:p>
          <w:p w:rsidR="00C40181" w:rsidRPr="004B7E2E" w:rsidRDefault="00C34110" w:rsidP="009B60D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ГБУЗ «СОКБ»</w:t>
            </w:r>
          </w:p>
        </w:tc>
        <w:tc>
          <w:tcPr>
            <w:tcW w:w="5016" w:type="dxa"/>
          </w:tcPr>
          <w:p w:rsidR="00C40181" w:rsidRDefault="00C40181" w:rsidP="0018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генерального директора</w:t>
            </w:r>
          </w:p>
          <w:p w:rsidR="00C40181" w:rsidRPr="0079624E" w:rsidRDefault="00C40181" w:rsidP="00807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807531">
              <w:rPr>
                <w:sz w:val="24"/>
                <w:szCs w:val="24"/>
              </w:rPr>
              <w:t>стратегическому развитию</w:t>
            </w:r>
            <w:r w:rsidR="003D69FC">
              <w:rPr>
                <w:sz w:val="24"/>
                <w:szCs w:val="24"/>
              </w:rPr>
              <w:t xml:space="preserve"> и безопасности</w:t>
            </w:r>
          </w:p>
        </w:tc>
      </w:tr>
      <w:tr w:rsidR="00C40181" w:rsidRPr="0079624E" w:rsidTr="009B60D9">
        <w:tc>
          <w:tcPr>
            <w:tcW w:w="5529" w:type="dxa"/>
          </w:tcPr>
          <w:p w:rsidR="00C40181" w:rsidRPr="004B7E2E" w:rsidRDefault="00C40181">
            <w:pPr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C40181" w:rsidRPr="0079624E" w:rsidRDefault="00C40181" w:rsidP="00181C14">
            <w:pPr>
              <w:rPr>
                <w:sz w:val="24"/>
                <w:szCs w:val="24"/>
              </w:rPr>
            </w:pPr>
            <w:r w:rsidRPr="0079624E">
              <w:rPr>
                <w:sz w:val="24"/>
                <w:szCs w:val="24"/>
              </w:rPr>
              <w:t>АО «Салехардэнерго»</w:t>
            </w:r>
          </w:p>
        </w:tc>
      </w:tr>
      <w:tr w:rsidR="00C40181" w:rsidRPr="0079624E" w:rsidTr="009B60D9">
        <w:tc>
          <w:tcPr>
            <w:tcW w:w="5529" w:type="dxa"/>
          </w:tcPr>
          <w:p w:rsidR="00C40181" w:rsidRPr="004B7E2E" w:rsidRDefault="00C40181" w:rsidP="00BA46F1">
            <w:pPr>
              <w:suppressAutoHyphens w:val="0"/>
              <w:rPr>
                <w:sz w:val="24"/>
                <w:szCs w:val="24"/>
              </w:rPr>
            </w:pPr>
          </w:p>
          <w:p w:rsidR="00C40181" w:rsidRPr="004B7E2E" w:rsidRDefault="00C40181" w:rsidP="00BA46F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C40181" w:rsidRPr="0079624E" w:rsidRDefault="00C40181" w:rsidP="00BA46F1">
            <w:pPr>
              <w:jc w:val="both"/>
              <w:rPr>
                <w:sz w:val="24"/>
                <w:szCs w:val="24"/>
              </w:rPr>
            </w:pPr>
          </w:p>
        </w:tc>
      </w:tr>
      <w:tr w:rsidR="00C40181" w:rsidRPr="0079624E" w:rsidTr="009B60D9">
        <w:tc>
          <w:tcPr>
            <w:tcW w:w="5529" w:type="dxa"/>
          </w:tcPr>
          <w:p w:rsidR="00C40181" w:rsidRPr="004B7E2E" w:rsidRDefault="00C40181" w:rsidP="00C34110">
            <w:pPr>
              <w:suppressAutoHyphens w:val="0"/>
              <w:rPr>
                <w:sz w:val="24"/>
                <w:szCs w:val="24"/>
              </w:rPr>
            </w:pPr>
            <w:r w:rsidRPr="004B7E2E">
              <w:rPr>
                <w:sz w:val="24"/>
                <w:szCs w:val="24"/>
              </w:rPr>
              <w:t>________________/</w:t>
            </w:r>
            <w:r w:rsidR="004B7E2E" w:rsidRPr="004B7E2E">
              <w:rPr>
                <w:color w:val="000000"/>
                <w:sz w:val="24"/>
                <w:szCs w:val="24"/>
              </w:rPr>
              <w:t xml:space="preserve"> </w:t>
            </w:r>
            <w:r w:rsidR="00C34110">
              <w:rPr>
                <w:color w:val="000000"/>
                <w:sz w:val="24"/>
                <w:szCs w:val="24"/>
              </w:rPr>
              <w:t>А.В. Лукинов</w:t>
            </w:r>
          </w:p>
        </w:tc>
        <w:tc>
          <w:tcPr>
            <w:tcW w:w="5016" w:type="dxa"/>
          </w:tcPr>
          <w:p w:rsidR="00C40181" w:rsidRPr="0079624E" w:rsidRDefault="00C40181" w:rsidP="003D69FC">
            <w:pPr>
              <w:jc w:val="both"/>
              <w:rPr>
                <w:sz w:val="24"/>
                <w:szCs w:val="24"/>
              </w:rPr>
            </w:pPr>
            <w:r w:rsidRPr="0079624E">
              <w:rPr>
                <w:sz w:val="24"/>
                <w:szCs w:val="24"/>
              </w:rPr>
              <w:t>____________________/</w:t>
            </w:r>
            <w:r>
              <w:rPr>
                <w:color w:val="000000"/>
                <w:sz w:val="24"/>
                <w:szCs w:val="24"/>
              </w:rPr>
              <w:t xml:space="preserve"> Е.</w:t>
            </w:r>
            <w:r w:rsidR="003D69FC">
              <w:rPr>
                <w:color w:val="000000"/>
                <w:sz w:val="24"/>
                <w:szCs w:val="24"/>
              </w:rPr>
              <w:t>Н</w:t>
            </w:r>
            <w:r w:rsidRPr="0079624E">
              <w:rPr>
                <w:color w:val="000000"/>
                <w:sz w:val="24"/>
                <w:szCs w:val="24"/>
              </w:rPr>
              <w:t xml:space="preserve">. </w:t>
            </w:r>
            <w:r w:rsidR="003D69FC">
              <w:rPr>
                <w:color w:val="000000"/>
                <w:sz w:val="24"/>
                <w:szCs w:val="24"/>
              </w:rPr>
              <w:t>Некрасов</w:t>
            </w:r>
          </w:p>
        </w:tc>
      </w:tr>
    </w:tbl>
    <w:p w:rsidR="00C70589" w:rsidRPr="0079624E" w:rsidRDefault="00C70589" w:rsidP="00C70589">
      <w:pPr>
        <w:rPr>
          <w:sz w:val="24"/>
          <w:szCs w:val="24"/>
        </w:rPr>
      </w:pPr>
    </w:p>
    <w:p w:rsidR="00EF4A29" w:rsidRPr="0079624E" w:rsidRDefault="00EF4A29">
      <w:pPr>
        <w:rPr>
          <w:sz w:val="24"/>
          <w:szCs w:val="24"/>
        </w:rPr>
      </w:pPr>
    </w:p>
    <w:sectPr w:rsidR="00EF4A29" w:rsidRPr="0079624E" w:rsidSect="0079624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0589"/>
    <w:rsid w:val="000028F4"/>
    <w:rsid w:val="000129A1"/>
    <w:rsid w:val="00065F38"/>
    <w:rsid w:val="0007721D"/>
    <w:rsid w:val="00095F1E"/>
    <w:rsid w:val="000A3747"/>
    <w:rsid w:val="000C1A8C"/>
    <w:rsid w:val="000D4FF1"/>
    <w:rsid w:val="000F68ED"/>
    <w:rsid w:val="0012109F"/>
    <w:rsid w:val="0012118B"/>
    <w:rsid w:val="00126BA9"/>
    <w:rsid w:val="00135BA8"/>
    <w:rsid w:val="00175948"/>
    <w:rsid w:val="00181C14"/>
    <w:rsid w:val="0018647B"/>
    <w:rsid w:val="001C1488"/>
    <w:rsid w:val="001D3684"/>
    <w:rsid w:val="001E26C3"/>
    <w:rsid w:val="001F02B7"/>
    <w:rsid w:val="001F61EF"/>
    <w:rsid w:val="0021079D"/>
    <w:rsid w:val="00232B54"/>
    <w:rsid w:val="00246BED"/>
    <w:rsid w:val="00261397"/>
    <w:rsid w:val="00273BD2"/>
    <w:rsid w:val="002A7EED"/>
    <w:rsid w:val="002E7102"/>
    <w:rsid w:val="00306C60"/>
    <w:rsid w:val="00374214"/>
    <w:rsid w:val="00381D41"/>
    <w:rsid w:val="00391AEB"/>
    <w:rsid w:val="00394975"/>
    <w:rsid w:val="003A1AC9"/>
    <w:rsid w:val="003A2FA8"/>
    <w:rsid w:val="003B1B8B"/>
    <w:rsid w:val="003D1EA6"/>
    <w:rsid w:val="003D69FC"/>
    <w:rsid w:val="004053BA"/>
    <w:rsid w:val="00451D29"/>
    <w:rsid w:val="0047734D"/>
    <w:rsid w:val="00490128"/>
    <w:rsid w:val="004B4177"/>
    <w:rsid w:val="004B7E2E"/>
    <w:rsid w:val="004D4684"/>
    <w:rsid w:val="00527A5B"/>
    <w:rsid w:val="00556A52"/>
    <w:rsid w:val="00560E42"/>
    <w:rsid w:val="00570EBD"/>
    <w:rsid w:val="00577111"/>
    <w:rsid w:val="00591B1C"/>
    <w:rsid w:val="00596600"/>
    <w:rsid w:val="005B5F20"/>
    <w:rsid w:val="005B7BF2"/>
    <w:rsid w:val="005D6C78"/>
    <w:rsid w:val="00640191"/>
    <w:rsid w:val="00683541"/>
    <w:rsid w:val="00692FFB"/>
    <w:rsid w:val="006A2396"/>
    <w:rsid w:val="006D2BE9"/>
    <w:rsid w:val="006D3709"/>
    <w:rsid w:val="006F04B4"/>
    <w:rsid w:val="006F2CA9"/>
    <w:rsid w:val="00715AE5"/>
    <w:rsid w:val="0074239F"/>
    <w:rsid w:val="0075381F"/>
    <w:rsid w:val="007569EB"/>
    <w:rsid w:val="0079624E"/>
    <w:rsid w:val="007A0C19"/>
    <w:rsid w:val="007B7335"/>
    <w:rsid w:val="007C2E53"/>
    <w:rsid w:val="007E30BD"/>
    <w:rsid w:val="007E4F99"/>
    <w:rsid w:val="00800686"/>
    <w:rsid w:val="00807531"/>
    <w:rsid w:val="00807EAD"/>
    <w:rsid w:val="00883E66"/>
    <w:rsid w:val="00884274"/>
    <w:rsid w:val="008D345A"/>
    <w:rsid w:val="008E3BCA"/>
    <w:rsid w:val="00937357"/>
    <w:rsid w:val="00957953"/>
    <w:rsid w:val="00976931"/>
    <w:rsid w:val="00996C0F"/>
    <w:rsid w:val="009B60D9"/>
    <w:rsid w:val="009B72F0"/>
    <w:rsid w:val="00A04EA9"/>
    <w:rsid w:val="00A04EEB"/>
    <w:rsid w:val="00A1473E"/>
    <w:rsid w:val="00A2085F"/>
    <w:rsid w:val="00A310DC"/>
    <w:rsid w:val="00A647FE"/>
    <w:rsid w:val="00A87868"/>
    <w:rsid w:val="00AB17DD"/>
    <w:rsid w:val="00AD675F"/>
    <w:rsid w:val="00B0096C"/>
    <w:rsid w:val="00B64004"/>
    <w:rsid w:val="00B830BE"/>
    <w:rsid w:val="00B913DF"/>
    <w:rsid w:val="00B96FF6"/>
    <w:rsid w:val="00BA3E97"/>
    <w:rsid w:val="00BA46F1"/>
    <w:rsid w:val="00BF4705"/>
    <w:rsid w:val="00C34110"/>
    <w:rsid w:val="00C40181"/>
    <w:rsid w:val="00C63562"/>
    <w:rsid w:val="00C70589"/>
    <w:rsid w:val="00C80B0D"/>
    <w:rsid w:val="00CA28A6"/>
    <w:rsid w:val="00CE0583"/>
    <w:rsid w:val="00CF3445"/>
    <w:rsid w:val="00D04D6C"/>
    <w:rsid w:val="00D24E74"/>
    <w:rsid w:val="00D84DE4"/>
    <w:rsid w:val="00DB4F2C"/>
    <w:rsid w:val="00DB7BE4"/>
    <w:rsid w:val="00E07BF0"/>
    <w:rsid w:val="00E106BD"/>
    <w:rsid w:val="00EA65CE"/>
    <w:rsid w:val="00EC6498"/>
    <w:rsid w:val="00ED7A83"/>
    <w:rsid w:val="00EF4A29"/>
    <w:rsid w:val="00F00E38"/>
    <w:rsid w:val="00F056D7"/>
    <w:rsid w:val="00F1369B"/>
    <w:rsid w:val="00F17890"/>
    <w:rsid w:val="00F55282"/>
    <w:rsid w:val="00F80963"/>
    <w:rsid w:val="00F94A69"/>
    <w:rsid w:val="00FF3E46"/>
    <w:rsid w:val="00FF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C70589"/>
    <w:rPr>
      <w:rFonts w:ascii="Arial" w:hAnsi="Arial" w:cs="Arial"/>
    </w:rPr>
  </w:style>
  <w:style w:type="paragraph" w:customStyle="1" w:styleId="ConsPlusNormal0">
    <w:name w:val="ConsPlusNormal"/>
    <w:link w:val="ConsPlusNormal"/>
    <w:rsid w:val="00C70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8E3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3B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???????"/>
    <w:rsid w:val="00B96FF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Noskin</dc:creator>
  <cp:lastModifiedBy>g.ledkova</cp:lastModifiedBy>
  <cp:revision>72</cp:revision>
  <cp:lastPrinted>2022-02-01T11:34:00Z</cp:lastPrinted>
  <dcterms:created xsi:type="dcterms:W3CDTF">2019-07-18T09:39:00Z</dcterms:created>
  <dcterms:modified xsi:type="dcterms:W3CDTF">2022-04-20T12:11:00Z</dcterms:modified>
</cp:coreProperties>
</file>